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94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6"/>
      </w:tblGrid>
      <w:tr w:rsidR="00CA0432" w:rsidRPr="009208EE" w:rsidTr="006C7308">
        <w:trPr>
          <w:trHeight w:val="709"/>
        </w:trPr>
        <w:tc>
          <w:tcPr>
            <w:tcW w:w="11016" w:type="dxa"/>
            <w:shd w:val="clear" w:color="auto" w:fill="C2D69B"/>
            <w:vAlign w:val="center"/>
          </w:tcPr>
          <w:p w:rsidR="00CA0432" w:rsidRPr="009208EE" w:rsidRDefault="00CA0432" w:rsidP="006C7308">
            <w:pPr>
              <w:spacing w:after="0" w:line="240" w:lineRule="auto"/>
              <w:jc w:val="center"/>
              <w:rPr>
                <w:rFonts w:ascii="Cooper Std Black" w:hAnsi="Cooper Std Black"/>
                <w:b/>
                <w:sz w:val="24"/>
              </w:rPr>
            </w:pPr>
            <w:r w:rsidRPr="009208EE">
              <w:rPr>
                <w:rFonts w:ascii="Cooper Std Black" w:hAnsi="Cooper Std Black"/>
                <w:b/>
                <w:sz w:val="24"/>
              </w:rPr>
              <w:t xml:space="preserve">RANCANGAN PEMBELAJARAN HARIAN REKA CIPTA TINGKATAN </w:t>
            </w:r>
            <w:r w:rsidR="009208EE" w:rsidRPr="009208EE">
              <w:rPr>
                <w:rFonts w:ascii="Cooper Std Black" w:hAnsi="Cooper Std Black"/>
                <w:b/>
                <w:sz w:val="24"/>
              </w:rPr>
              <w:t>5</w:t>
            </w:r>
          </w:p>
        </w:tc>
      </w:tr>
    </w:tbl>
    <w:tbl>
      <w:tblPr>
        <w:tblpPr w:leftFromText="180" w:rightFromText="180" w:vertAnchor="page" w:horzAnchor="margin" w:tblpY="1123"/>
        <w:tblW w:w="1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7"/>
        <w:gridCol w:w="28"/>
        <w:gridCol w:w="1691"/>
        <w:gridCol w:w="164"/>
        <w:gridCol w:w="468"/>
        <w:gridCol w:w="632"/>
        <w:gridCol w:w="632"/>
        <w:gridCol w:w="123"/>
        <w:gridCol w:w="509"/>
        <w:gridCol w:w="632"/>
        <w:gridCol w:w="632"/>
        <w:gridCol w:w="82"/>
        <w:gridCol w:w="550"/>
        <w:gridCol w:w="632"/>
        <w:gridCol w:w="632"/>
        <w:gridCol w:w="41"/>
        <w:gridCol w:w="591"/>
        <w:gridCol w:w="632"/>
        <w:gridCol w:w="637"/>
      </w:tblGrid>
      <w:tr w:rsidR="006C7308" w:rsidRPr="006C7308" w:rsidTr="006C7308">
        <w:trPr>
          <w:gridAfter w:val="18"/>
          <w:wAfter w:w="9308" w:type="dxa"/>
          <w:trHeight w:val="59"/>
        </w:trPr>
        <w:tc>
          <w:tcPr>
            <w:tcW w:w="1827" w:type="dxa"/>
            <w:shd w:val="clear" w:color="auto" w:fill="B8CCE4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NAMA GURU</w:t>
            </w:r>
          </w:p>
        </w:tc>
      </w:tr>
      <w:tr w:rsidR="006C7308" w:rsidRPr="006C7308" w:rsidTr="006C7308">
        <w:trPr>
          <w:trHeight w:val="63"/>
        </w:trPr>
        <w:tc>
          <w:tcPr>
            <w:tcW w:w="1855" w:type="dxa"/>
            <w:gridSpan w:val="2"/>
            <w:shd w:val="clear" w:color="auto" w:fill="B8CCE4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MINGGU</w:t>
            </w:r>
          </w:p>
        </w:tc>
        <w:tc>
          <w:tcPr>
            <w:tcW w:w="1855" w:type="dxa"/>
            <w:gridSpan w:val="2"/>
            <w:shd w:val="clear" w:color="auto" w:fill="B8CCE4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HARI</w:t>
            </w:r>
          </w:p>
        </w:tc>
        <w:tc>
          <w:tcPr>
            <w:tcW w:w="1855" w:type="dxa"/>
            <w:gridSpan w:val="4"/>
            <w:shd w:val="clear" w:color="auto" w:fill="B8CCE4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TARIKH</w:t>
            </w:r>
          </w:p>
        </w:tc>
        <w:tc>
          <w:tcPr>
            <w:tcW w:w="1855" w:type="dxa"/>
            <w:gridSpan w:val="4"/>
            <w:shd w:val="clear" w:color="auto" w:fill="B8CCE4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MASA</w:t>
            </w:r>
          </w:p>
        </w:tc>
        <w:tc>
          <w:tcPr>
            <w:tcW w:w="1855" w:type="dxa"/>
            <w:gridSpan w:val="4"/>
            <w:shd w:val="clear" w:color="auto" w:fill="B8CCE4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KELAS</w:t>
            </w:r>
          </w:p>
        </w:tc>
        <w:tc>
          <w:tcPr>
            <w:tcW w:w="1855" w:type="dxa"/>
            <w:gridSpan w:val="3"/>
            <w:shd w:val="clear" w:color="auto" w:fill="B8CCE4" w:themeFill="accent1" w:themeFillTint="66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KEHADIRAN</w:t>
            </w:r>
          </w:p>
        </w:tc>
      </w:tr>
      <w:tr w:rsidR="006C7308" w:rsidRPr="006C7308" w:rsidTr="006C7308">
        <w:trPr>
          <w:trHeight w:val="356"/>
        </w:trPr>
        <w:tc>
          <w:tcPr>
            <w:tcW w:w="1855" w:type="dxa"/>
            <w:gridSpan w:val="2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color w:val="FF0000"/>
                <w:sz w:val="18"/>
                <w:szCs w:val="18"/>
              </w:rPr>
              <w:t>[Contoh]</w:t>
            </w:r>
          </w:p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55" w:type="dxa"/>
            <w:gridSpan w:val="2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color w:val="FF0000"/>
                <w:sz w:val="18"/>
                <w:szCs w:val="18"/>
              </w:rPr>
              <w:t>[Contoh]</w:t>
            </w:r>
          </w:p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ISNIN</w:t>
            </w:r>
          </w:p>
        </w:tc>
        <w:tc>
          <w:tcPr>
            <w:tcW w:w="1855" w:type="dxa"/>
            <w:gridSpan w:val="4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color w:val="FF0000"/>
                <w:sz w:val="18"/>
                <w:szCs w:val="18"/>
              </w:rPr>
              <w:t>[Contoh]</w:t>
            </w:r>
          </w:p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17-02-2025</w:t>
            </w:r>
          </w:p>
        </w:tc>
        <w:tc>
          <w:tcPr>
            <w:tcW w:w="1855" w:type="dxa"/>
            <w:gridSpan w:val="4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color w:val="FF0000"/>
                <w:sz w:val="18"/>
                <w:szCs w:val="18"/>
              </w:rPr>
              <w:t>[Contoh]</w:t>
            </w:r>
          </w:p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8.00 am – 9.00 am</w:t>
            </w:r>
          </w:p>
        </w:tc>
        <w:tc>
          <w:tcPr>
            <w:tcW w:w="1855" w:type="dxa"/>
            <w:gridSpan w:val="4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color w:val="FF0000"/>
                <w:sz w:val="18"/>
                <w:szCs w:val="18"/>
              </w:rPr>
              <w:t>[Contoh]</w:t>
            </w:r>
          </w:p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5 SYSTEM</w:t>
            </w:r>
          </w:p>
        </w:tc>
        <w:tc>
          <w:tcPr>
            <w:tcW w:w="1855" w:type="dxa"/>
            <w:gridSpan w:val="3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color w:val="FF0000"/>
                <w:sz w:val="18"/>
                <w:szCs w:val="18"/>
              </w:rPr>
              <w:t>[Contoh]</w:t>
            </w:r>
          </w:p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38/40</w:t>
            </w:r>
          </w:p>
        </w:tc>
      </w:tr>
      <w:tr w:rsidR="006C7308" w:rsidRPr="006C7308" w:rsidTr="006C7308">
        <w:trPr>
          <w:trHeight w:val="470"/>
        </w:trPr>
        <w:tc>
          <w:tcPr>
            <w:tcW w:w="11128" w:type="dxa"/>
            <w:gridSpan w:val="19"/>
            <w:shd w:val="clear" w:color="auto" w:fill="B8CCE4" w:themeFill="accent1" w:themeFillTint="66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 xml:space="preserve">TAJUK / STANDARD PEMBELAJARAN / OBJEKTIF / KRITERIA KEJAYAAN / </w:t>
            </w:r>
            <w:r w:rsidRPr="006C7308">
              <w:rPr>
                <w:sz w:val="18"/>
                <w:szCs w:val="18"/>
              </w:rPr>
              <w:t xml:space="preserve"> </w:t>
            </w: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 xml:space="preserve">AKTIVITI PENGAJARAN DAN PEMBELAJARAN / BAHAN BANTU MENGAJAR / PEDAGOGI / STRATEGI PdP / KBAT / </w:t>
            </w:r>
            <w:r w:rsidRPr="006C7308">
              <w:rPr>
                <w:sz w:val="18"/>
                <w:szCs w:val="18"/>
              </w:rPr>
              <w:t xml:space="preserve"> </w:t>
            </w: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 xml:space="preserve">EMK / </w:t>
            </w:r>
            <w:r w:rsidRPr="006C7308">
              <w:rPr>
                <w:sz w:val="18"/>
                <w:szCs w:val="18"/>
              </w:rPr>
              <w:t xml:space="preserve"> </w:t>
            </w: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PETA PEMIKIRAN i-THINK / REFLEKSI</w:t>
            </w:r>
          </w:p>
        </w:tc>
      </w:tr>
      <w:tr w:rsidR="006C7308" w:rsidRPr="006C7308" w:rsidTr="006C7308">
        <w:trPr>
          <w:trHeight w:val="258"/>
        </w:trPr>
        <w:tc>
          <w:tcPr>
            <w:tcW w:w="3546" w:type="dxa"/>
            <w:gridSpan w:val="3"/>
            <w:shd w:val="clear" w:color="auto" w:fill="B8CCE4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TAJUK/UNIT/TOPIK</w:t>
            </w:r>
          </w:p>
        </w:tc>
        <w:tc>
          <w:tcPr>
            <w:tcW w:w="7589" w:type="dxa"/>
            <w:gridSpan w:val="16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sz w:val="18"/>
                <w:szCs w:val="18"/>
              </w:rPr>
            </w:pPr>
            <w:r w:rsidRPr="006C730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[Contoh] </w:t>
            </w:r>
            <w:r w:rsidRPr="006C7308">
              <w:rPr>
                <w:sz w:val="18"/>
                <w:szCs w:val="18"/>
              </w:rPr>
              <w:t xml:space="preserve"> </w:t>
            </w:r>
            <w:r w:rsidRPr="006C7308">
              <w:rPr>
                <w:rFonts w:ascii="Times New Roman" w:hAnsi="Times New Roman"/>
                <w:sz w:val="18"/>
                <w:szCs w:val="18"/>
              </w:rPr>
              <w:t>Penjenamaan Produk</w:t>
            </w:r>
          </w:p>
        </w:tc>
      </w:tr>
      <w:tr w:rsidR="006C7308" w:rsidRPr="006C7308" w:rsidTr="006C7308">
        <w:trPr>
          <w:trHeight w:val="63"/>
        </w:trPr>
        <w:tc>
          <w:tcPr>
            <w:tcW w:w="3546" w:type="dxa"/>
            <w:gridSpan w:val="3"/>
            <w:shd w:val="clear" w:color="auto" w:fill="B8CCE4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STANDARD KANDUNGAN</w:t>
            </w:r>
          </w:p>
        </w:tc>
        <w:tc>
          <w:tcPr>
            <w:tcW w:w="7589" w:type="dxa"/>
            <w:gridSpan w:val="16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[Contoh] </w:t>
            </w:r>
            <w:r w:rsidRPr="006C7308">
              <w:rPr>
                <w:sz w:val="18"/>
                <w:szCs w:val="18"/>
              </w:rPr>
              <w:t xml:space="preserve"> </w:t>
            </w:r>
            <w:r w:rsidRPr="006C7308">
              <w:rPr>
                <w:rFonts w:ascii="Times New Roman" w:hAnsi="Times New Roman"/>
                <w:sz w:val="18"/>
                <w:szCs w:val="18"/>
              </w:rPr>
              <w:t>13.4 Slogan Produk</w:t>
            </w:r>
          </w:p>
          <w:p w:rsidR="006C7308" w:rsidRPr="006C7308" w:rsidRDefault="006C7308" w:rsidP="006C7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13.3 Logo Produk</w:t>
            </w:r>
          </w:p>
          <w:p w:rsidR="006C7308" w:rsidRPr="006C7308" w:rsidRDefault="006C7308" w:rsidP="006C7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13.2 Jenama Produk</w:t>
            </w:r>
          </w:p>
        </w:tc>
      </w:tr>
      <w:tr w:rsidR="006C7308" w:rsidRPr="006C7308" w:rsidTr="006C7308">
        <w:trPr>
          <w:trHeight w:val="559"/>
        </w:trPr>
        <w:tc>
          <w:tcPr>
            <w:tcW w:w="3546" w:type="dxa"/>
            <w:gridSpan w:val="3"/>
            <w:shd w:val="clear" w:color="auto" w:fill="B8CCE4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STANDARD PEMBELAJARAN</w:t>
            </w:r>
          </w:p>
        </w:tc>
        <w:tc>
          <w:tcPr>
            <w:tcW w:w="7589" w:type="dxa"/>
            <w:gridSpan w:val="16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[Contoh] </w:t>
            </w:r>
          </w:p>
          <w:p w:rsidR="006C7308" w:rsidRPr="006C7308" w:rsidRDefault="006C7308" w:rsidP="006C7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13.4.1 Menerangkan jenis dan ciri slogan dalam menghasilkan slogan sesuai untuk sesuatu produk.</w:t>
            </w:r>
          </w:p>
          <w:p w:rsidR="006C7308" w:rsidRPr="006C7308" w:rsidRDefault="006C7308" w:rsidP="006C7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13.4.2 Menghasilkan slogan yang sesuai untuk produk yang dibina berdasarkan kepada jenis slogan dan ciri.</w:t>
            </w:r>
          </w:p>
          <w:p w:rsidR="006C7308" w:rsidRPr="006C7308" w:rsidRDefault="006C7308" w:rsidP="006C7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13.3.1 Menentukan jenis - jenis logo produk iaitu: (i) Logo huruf (ii) Logo simbol (iii) Logo representasi atau kombinasi</w:t>
            </w:r>
          </w:p>
          <w:p w:rsidR="006C7308" w:rsidRPr="006C7308" w:rsidRDefault="006C7308" w:rsidP="006C7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13.3.2 Menilai ciri-ciri logo yang baik seperti: (i) Ringkas (ii) Unik (iii) Asli (iv) Mudah dingati (v) Bermakna (vi) Bertahan lama (vii) Kesesuaian produk dan</w:t>
            </w:r>
          </w:p>
          <w:p w:rsidR="006C7308" w:rsidRPr="006C7308" w:rsidRDefault="006C7308" w:rsidP="006C7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13.3.3 Menghasilkan logo yang sesuai untuk produk yang dibina.</w:t>
            </w:r>
          </w:p>
          <w:p w:rsidR="006C7308" w:rsidRPr="006C7308" w:rsidRDefault="006C7308" w:rsidP="006C7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13.2.1 Mengenal pasti jenis reka bentuk jenama iaitu: (i) Bentuk nama (</w:t>
            </w:r>
            <w:r w:rsidRPr="006C7308">
              <w:rPr>
                <w:rFonts w:ascii="Times New Roman" w:hAnsi="Times New Roman"/>
                <w:i/>
                <w:sz w:val="18"/>
                <w:szCs w:val="18"/>
              </w:rPr>
              <w:t>brand name</w:t>
            </w:r>
            <w:r w:rsidRPr="006C7308">
              <w:rPr>
                <w:rFonts w:ascii="Times New Roman" w:hAnsi="Times New Roman"/>
                <w:sz w:val="18"/>
                <w:szCs w:val="18"/>
              </w:rPr>
              <w:t>) (ii) Bentuk cap (</w:t>
            </w:r>
            <w:r w:rsidRPr="006C7308">
              <w:rPr>
                <w:rFonts w:ascii="Times New Roman" w:hAnsi="Times New Roman"/>
                <w:i/>
                <w:sz w:val="18"/>
                <w:szCs w:val="18"/>
              </w:rPr>
              <w:t>brand mark</w:t>
            </w:r>
            <w:r w:rsidRPr="006C7308">
              <w:rPr>
                <w:rFonts w:ascii="Times New Roman" w:hAnsi="Times New Roman"/>
                <w:sz w:val="18"/>
                <w:szCs w:val="18"/>
              </w:rPr>
              <w:t>) (iii) Bentuk cap dagangan berciri perseorangan (</w:t>
            </w:r>
            <w:r w:rsidRPr="006C7308">
              <w:rPr>
                <w:rFonts w:ascii="Times New Roman" w:hAnsi="Times New Roman"/>
                <w:i/>
                <w:sz w:val="18"/>
                <w:szCs w:val="18"/>
              </w:rPr>
              <w:t>trade character</w:t>
            </w:r>
            <w:r w:rsidRPr="006C7308">
              <w:rPr>
                <w:rFonts w:ascii="Times New Roman" w:hAnsi="Times New Roman"/>
                <w:sz w:val="18"/>
                <w:szCs w:val="18"/>
              </w:rPr>
              <w:t>) (iv) Bentuk cap dagangan ®</w:t>
            </w:r>
          </w:p>
          <w:p w:rsidR="006C7308" w:rsidRPr="006C7308" w:rsidRDefault="006C7308" w:rsidP="006C7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13.2.2 Menilai ciri - ciri pemilihan jenama yang baik bagi produk.</w:t>
            </w:r>
          </w:p>
          <w:p w:rsidR="006C7308" w:rsidRPr="006C7308" w:rsidRDefault="006C7308" w:rsidP="006C7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13.2.3 Menghasilkan jenama produk yang baik.</w:t>
            </w:r>
          </w:p>
        </w:tc>
      </w:tr>
      <w:tr w:rsidR="006C7308" w:rsidRPr="006C7308" w:rsidTr="006C7308">
        <w:trPr>
          <w:trHeight w:val="948"/>
        </w:trPr>
        <w:tc>
          <w:tcPr>
            <w:tcW w:w="3546" w:type="dxa"/>
            <w:gridSpan w:val="3"/>
            <w:shd w:val="clear" w:color="auto" w:fill="B8CCE4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OBJEKTIF PEMBELAJARAN</w:t>
            </w:r>
          </w:p>
        </w:tc>
        <w:tc>
          <w:tcPr>
            <w:tcW w:w="7589" w:type="dxa"/>
            <w:gridSpan w:val="16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[Contoh] </w:t>
            </w:r>
            <w:r w:rsidRPr="006C7308">
              <w:rPr>
                <w:rFonts w:ascii="Times New Roman" w:hAnsi="Times New Roman"/>
                <w:sz w:val="18"/>
                <w:szCs w:val="18"/>
              </w:rPr>
              <w:t>Pada akhir pembelajaran, murid akan dapat :</w:t>
            </w:r>
          </w:p>
          <w:p w:rsidR="006C7308" w:rsidRPr="006C7308" w:rsidRDefault="006C7308" w:rsidP="006C730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Mengenalpasti empat reka bentuk jenama dengan betul</w:t>
            </w:r>
          </w:p>
          <w:p w:rsidR="006C7308" w:rsidRPr="006C7308" w:rsidRDefault="006C7308" w:rsidP="006C730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Menilai tujuh ciri pemilihan jenama dengan betul</w:t>
            </w:r>
          </w:p>
          <w:p w:rsidR="006C7308" w:rsidRPr="006C7308" w:rsidRDefault="006C7308" w:rsidP="006C730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Menghasilkan satu jenama dengan baik</w:t>
            </w:r>
          </w:p>
          <w:p w:rsidR="006C7308" w:rsidRPr="006C7308" w:rsidRDefault="006C7308" w:rsidP="006C730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Menentukan tiga jenis logo dengan betul</w:t>
            </w:r>
          </w:p>
          <w:p w:rsidR="006C7308" w:rsidRPr="006C7308" w:rsidRDefault="006C7308" w:rsidP="006C730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Menilai lapan ciri-ciri logo dengan betul</w:t>
            </w:r>
          </w:p>
          <w:p w:rsidR="006C7308" w:rsidRPr="006C7308" w:rsidRDefault="006C7308" w:rsidP="006C730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Menghasilkan satu logo dengan baik.</w:t>
            </w:r>
          </w:p>
          <w:p w:rsidR="006C7308" w:rsidRPr="006C7308" w:rsidRDefault="006C7308" w:rsidP="006C730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Menerangkan dua jenis slogan dengan betul.</w:t>
            </w:r>
          </w:p>
          <w:p w:rsidR="006C7308" w:rsidRPr="006C7308" w:rsidRDefault="006C7308" w:rsidP="006C730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Menghasilkan satu slogan dengan baik.</w:t>
            </w:r>
          </w:p>
        </w:tc>
      </w:tr>
      <w:tr w:rsidR="006C7308" w:rsidRPr="006C7308" w:rsidTr="006C7308">
        <w:trPr>
          <w:trHeight w:val="559"/>
        </w:trPr>
        <w:tc>
          <w:tcPr>
            <w:tcW w:w="3546" w:type="dxa"/>
            <w:gridSpan w:val="3"/>
            <w:shd w:val="clear" w:color="auto" w:fill="B8CCE4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 xml:space="preserve">KRITERIA KEJAYAAN </w:t>
            </w:r>
          </w:p>
        </w:tc>
        <w:tc>
          <w:tcPr>
            <w:tcW w:w="7589" w:type="dxa"/>
            <w:gridSpan w:val="16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[Contoh] </w:t>
            </w:r>
          </w:p>
          <w:p w:rsidR="006C7308" w:rsidRPr="006C7308" w:rsidRDefault="006C7308" w:rsidP="006C730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Mengenalpasti sekurang-kurangnya dua reka bentuk jenama dengan betul</w:t>
            </w:r>
          </w:p>
          <w:p w:rsidR="006C7308" w:rsidRPr="006C7308" w:rsidRDefault="006C7308" w:rsidP="006C730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Menilai sekurang-kurang tiga ciri pemilihan jenama dengan betul dan baik.</w:t>
            </w:r>
          </w:p>
          <w:p w:rsidR="006C7308" w:rsidRPr="006C7308" w:rsidRDefault="006C7308" w:rsidP="006C730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Menentukan sekurang-kurangnya dua jenis logo dengan betul</w:t>
            </w:r>
          </w:p>
          <w:p w:rsidR="006C7308" w:rsidRPr="006C7308" w:rsidRDefault="006C7308" w:rsidP="006C730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Menghasilkan sebuah logo dengan baik.</w:t>
            </w:r>
          </w:p>
          <w:p w:rsidR="006C7308" w:rsidRPr="006C7308" w:rsidRDefault="006C7308" w:rsidP="006C730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Menerangkan satu jenis slogan dengan betul dan baik</w:t>
            </w:r>
          </w:p>
        </w:tc>
      </w:tr>
      <w:tr w:rsidR="006C7308" w:rsidRPr="006C7308" w:rsidTr="006C7308">
        <w:trPr>
          <w:trHeight w:val="559"/>
        </w:trPr>
        <w:tc>
          <w:tcPr>
            <w:tcW w:w="3546" w:type="dxa"/>
            <w:gridSpan w:val="3"/>
            <w:shd w:val="clear" w:color="auto" w:fill="B8CCE4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AKTIVITI PENGAJARAN DAN PEMBELAJARAN</w:t>
            </w:r>
          </w:p>
        </w:tc>
        <w:tc>
          <w:tcPr>
            <w:tcW w:w="7589" w:type="dxa"/>
            <w:gridSpan w:val="16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[Contoh] </w:t>
            </w:r>
          </w:p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 xml:space="preserve">Pengenalan : </w:t>
            </w:r>
          </w:p>
          <w:p w:rsidR="006C7308" w:rsidRPr="006C7308" w:rsidRDefault="006C7308" w:rsidP="006C730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 xml:space="preserve">Murid dipaparkan beberapa jenama yang popular, stabil dan kukuh di Malaysia. </w:t>
            </w:r>
          </w:p>
          <w:p w:rsidR="006C7308" w:rsidRPr="006C7308" w:rsidRDefault="006C7308" w:rsidP="006C730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Murid dikehendaki meneka produk berkenaan untuk kegunaan apa.</w:t>
            </w:r>
          </w:p>
          <w:p w:rsidR="006C7308" w:rsidRPr="006C7308" w:rsidRDefault="006C7308" w:rsidP="006C7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 xml:space="preserve">Aktiviti : </w:t>
            </w:r>
          </w:p>
          <w:p w:rsidR="006C7308" w:rsidRPr="006C7308" w:rsidRDefault="006C7308" w:rsidP="006C730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Murid mendengar penerangan guru mengenai reka bentuk jenama, logo dan slogan.</w:t>
            </w:r>
          </w:p>
          <w:p w:rsidR="006C7308" w:rsidRPr="006C7308" w:rsidRDefault="006C7308" w:rsidP="006C730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Murid diminta mencadangkan jenis jenama dan melukis logo yang ringkas secara individu.</w:t>
            </w:r>
          </w:p>
          <w:p w:rsidR="006C7308" w:rsidRPr="006C7308" w:rsidRDefault="006C7308" w:rsidP="006C730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Murid berbincang dalam aktiviti kumpulan (secara koperatif) untuk menghasilkan kombinasi jenama, logo dan slogan pada sebuah botol minuman kordial.</w:t>
            </w:r>
          </w:p>
          <w:p w:rsidR="006C7308" w:rsidRPr="006C7308" w:rsidRDefault="006C7308" w:rsidP="006C730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Murid menilai lukisan jenama, logo dan slogan secara " gallery walk".</w:t>
            </w:r>
          </w:p>
          <w:p w:rsidR="006C7308" w:rsidRPr="006C7308" w:rsidRDefault="006C7308" w:rsidP="006C730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Murid mendengar penerangan jawapan lukisan dan peneguhan daripada guru.</w:t>
            </w:r>
          </w:p>
          <w:p w:rsidR="006C7308" w:rsidRPr="006C7308" w:rsidRDefault="006C7308" w:rsidP="006C730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Murid menjawab 7 soalan kuiz bab lukisan ortografik secara aplikasi Plickers</w:t>
            </w:r>
          </w:p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 xml:space="preserve">Penutup : </w:t>
            </w:r>
          </w:p>
          <w:p w:rsidR="006C7308" w:rsidRPr="006C7308" w:rsidRDefault="006C7308" w:rsidP="006C730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Murid menyatakan rumusan pembelajaran pada hari ini.</w:t>
            </w:r>
          </w:p>
          <w:p w:rsidR="006C7308" w:rsidRPr="006C7308" w:rsidRDefault="006C7308" w:rsidP="006C730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Murid diminta untuk membuat latihtubi dalam Modul Impak Maksima muka surat 76.</w:t>
            </w:r>
          </w:p>
        </w:tc>
      </w:tr>
      <w:tr w:rsidR="006C7308" w:rsidRPr="006C7308" w:rsidTr="006C7308">
        <w:trPr>
          <w:trHeight w:val="124"/>
        </w:trPr>
        <w:tc>
          <w:tcPr>
            <w:tcW w:w="3546" w:type="dxa"/>
            <w:gridSpan w:val="3"/>
            <w:shd w:val="clear" w:color="auto" w:fill="B8CCE4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BAHAN BANTU MENGAJAR</w:t>
            </w:r>
          </w:p>
        </w:tc>
        <w:tc>
          <w:tcPr>
            <w:tcW w:w="7589" w:type="dxa"/>
            <w:gridSpan w:val="16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[Contoh] </w:t>
            </w:r>
            <w:r w:rsidRPr="006C7308">
              <w:rPr>
                <w:rFonts w:ascii="Times New Roman" w:hAnsi="Times New Roman"/>
                <w:sz w:val="18"/>
                <w:szCs w:val="18"/>
              </w:rPr>
              <w:t xml:space="preserve"> Edaran/Lembaran Kerja, Modul, Power Point, Projektor</w:t>
            </w:r>
          </w:p>
        </w:tc>
      </w:tr>
      <w:tr w:rsidR="006C7308" w:rsidRPr="006C7308" w:rsidTr="006C7308">
        <w:trPr>
          <w:trHeight w:val="123"/>
        </w:trPr>
        <w:tc>
          <w:tcPr>
            <w:tcW w:w="3546" w:type="dxa"/>
            <w:gridSpan w:val="3"/>
            <w:shd w:val="clear" w:color="auto" w:fill="B8CCE4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caps/>
                <w:sz w:val="18"/>
                <w:szCs w:val="18"/>
              </w:rPr>
              <w:t>Pedagogi</w:t>
            </w: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 xml:space="preserve"> / STRATEGI PdP</w:t>
            </w:r>
          </w:p>
        </w:tc>
        <w:tc>
          <w:tcPr>
            <w:tcW w:w="7589" w:type="dxa"/>
            <w:gridSpan w:val="16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[Contoh] </w:t>
            </w:r>
            <w:r w:rsidRPr="006C7308">
              <w:rPr>
                <w:rFonts w:ascii="Times New Roman" w:hAnsi="Times New Roman"/>
                <w:sz w:val="18"/>
                <w:szCs w:val="18"/>
              </w:rPr>
              <w:t xml:space="preserve"> Koperatif &amp; Kolaboratif</w:t>
            </w:r>
          </w:p>
        </w:tc>
      </w:tr>
      <w:tr w:rsidR="006C7308" w:rsidRPr="006C7308" w:rsidTr="006C7308">
        <w:trPr>
          <w:trHeight w:val="281"/>
        </w:trPr>
        <w:tc>
          <w:tcPr>
            <w:tcW w:w="3546" w:type="dxa"/>
            <w:gridSpan w:val="3"/>
            <w:shd w:val="clear" w:color="auto" w:fill="B8CCE4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KBAT</w:t>
            </w:r>
          </w:p>
        </w:tc>
        <w:tc>
          <w:tcPr>
            <w:tcW w:w="7589" w:type="dxa"/>
            <w:gridSpan w:val="16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[Contoh] </w:t>
            </w:r>
            <w:r w:rsidRPr="006C7308">
              <w:rPr>
                <w:rFonts w:ascii="Times New Roman" w:hAnsi="Times New Roman"/>
                <w:sz w:val="18"/>
                <w:szCs w:val="18"/>
              </w:rPr>
              <w:t xml:space="preserve"> Kecerdasan Pelbagai</w:t>
            </w:r>
          </w:p>
        </w:tc>
      </w:tr>
      <w:tr w:rsidR="006C7308" w:rsidRPr="006C7308" w:rsidTr="006C7308">
        <w:trPr>
          <w:trHeight w:val="281"/>
        </w:trPr>
        <w:tc>
          <w:tcPr>
            <w:tcW w:w="3546" w:type="dxa"/>
            <w:gridSpan w:val="3"/>
            <w:shd w:val="clear" w:color="auto" w:fill="B8CCE4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EMK (Nilai Murni, TMK, Keusahawanan)</w:t>
            </w:r>
          </w:p>
        </w:tc>
        <w:tc>
          <w:tcPr>
            <w:tcW w:w="7589" w:type="dxa"/>
            <w:gridSpan w:val="16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[Contoh] </w:t>
            </w:r>
            <w:r w:rsidRPr="006C7308">
              <w:rPr>
                <w:rFonts w:ascii="Times New Roman" w:hAnsi="Times New Roman"/>
                <w:sz w:val="18"/>
                <w:szCs w:val="18"/>
              </w:rPr>
              <w:t xml:space="preserve"> Kemahiran Berfikir , Nilai Murni</w:t>
            </w:r>
          </w:p>
        </w:tc>
      </w:tr>
      <w:tr w:rsidR="006C7308" w:rsidRPr="006C7308" w:rsidTr="006C7308">
        <w:trPr>
          <w:trHeight w:val="281"/>
        </w:trPr>
        <w:tc>
          <w:tcPr>
            <w:tcW w:w="3546" w:type="dxa"/>
            <w:gridSpan w:val="3"/>
            <w:shd w:val="clear" w:color="auto" w:fill="B8CCE4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caps/>
                <w:sz w:val="18"/>
                <w:szCs w:val="18"/>
              </w:rPr>
              <w:t>Peta Pemikiran</w:t>
            </w: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 xml:space="preserve"> i-</w:t>
            </w:r>
            <w:r w:rsidRPr="006C7308">
              <w:rPr>
                <w:rFonts w:ascii="Times New Roman" w:hAnsi="Times New Roman"/>
                <w:b/>
                <w:caps/>
                <w:sz w:val="18"/>
                <w:szCs w:val="18"/>
              </w:rPr>
              <w:t>Think</w:t>
            </w:r>
          </w:p>
        </w:tc>
        <w:tc>
          <w:tcPr>
            <w:tcW w:w="7589" w:type="dxa"/>
            <w:gridSpan w:val="16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[Contoh] </w:t>
            </w:r>
            <w:r w:rsidRPr="006C7308">
              <w:rPr>
                <w:rFonts w:ascii="Times New Roman" w:hAnsi="Times New Roman"/>
                <w:sz w:val="18"/>
                <w:szCs w:val="18"/>
              </w:rPr>
              <w:t xml:space="preserve"> Peta Pelbagai Alir</w:t>
            </w:r>
          </w:p>
        </w:tc>
      </w:tr>
      <w:tr w:rsidR="006C7308" w:rsidRPr="006C7308" w:rsidTr="006C7308">
        <w:trPr>
          <w:trHeight w:val="189"/>
        </w:trPr>
        <w:tc>
          <w:tcPr>
            <w:tcW w:w="3546" w:type="dxa"/>
            <w:gridSpan w:val="3"/>
            <w:shd w:val="clear" w:color="auto" w:fill="B8CCE4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 xml:space="preserve">TAHAP PENGUASAAN </w:t>
            </w:r>
          </w:p>
        </w:tc>
        <w:tc>
          <w:tcPr>
            <w:tcW w:w="632" w:type="dxa"/>
            <w:gridSpan w:val="2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7308" w:rsidRPr="006C7308" w:rsidRDefault="006C7308" w:rsidP="006C73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6C7308" w:rsidRPr="006C7308" w:rsidTr="006C7308">
        <w:trPr>
          <w:trHeight w:val="257"/>
        </w:trPr>
        <w:tc>
          <w:tcPr>
            <w:tcW w:w="3546" w:type="dxa"/>
            <w:gridSpan w:val="3"/>
            <w:shd w:val="clear" w:color="auto" w:fill="B8CCE4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REFLEKSI</w:t>
            </w:r>
          </w:p>
        </w:tc>
        <w:tc>
          <w:tcPr>
            <w:tcW w:w="7589" w:type="dxa"/>
            <w:gridSpan w:val="16"/>
            <w:vAlign w:val="center"/>
          </w:tcPr>
          <w:p w:rsidR="006C7308" w:rsidRPr="006C7308" w:rsidRDefault="006C7308" w:rsidP="006C73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401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 xml:space="preserve">____/ ____ </w:t>
            </w:r>
            <w:r w:rsidRPr="006C7308">
              <w:rPr>
                <w:sz w:val="18"/>
                <w:szCs w:val="18"/>
              </w:rPr>
              <w:t xml:space="preserve"> </w:t>
            </w:r>
            <w:r w:rsidRPr="006C7308">
              <w:rPr>
                <w:rFonts w:ascii="Times New Roman" w:hAnsi="Times New Roman"/>
                <w:sz w:val="18"/>
                <w:szCs w:val="18"/>
              </w:rPr>
              <w:t>murid dapat menghasilkan sebuah jenama, logo dan slogan.</w:t>
            </w:r>
          </w:p>
          <w:p w:rsidR="006C7308" w:rsidRPr="006C7308" w:rsidRDefault="006C7308" w:rsidP="006C73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hanging="401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 xml:space="preserve"> ____/ ____)</w:t>
            </w:r>
            <w:r w:rsidRPr="006C7308">
              <w:rPr>
                <w:sz w:val="18"/>
                <w:szCs w:val="18"/>
              </w:rPr>
              <w:t xml:space="preserve"> </w:t>
            </w:r>
            <w:r w:rsidRPr="006C7308">
              <w:rPr>
                <w:rFonts w:ascii="Times New Roman" w:hAnsi="Times New Roman"/>
                <w:sz w:val="18"/>
                <w:szCs w:val="18"/>
              </w:rPr>
              <w:t>murid perlukan pengukuhan bagi menghasilkan jenama, logo dan slogan.</w:t>
            </w:r>
          </w:p>
        </w:tc>
      </w:tr>
      <w:tr w:rsidR="006C7308" w:rsidRPr="006C7308" w:rsidTr="006C7308">
        <w:trPr>
          <w:trHeight w:val="232"/>
        </w:trPr>
        <w:tc>
          <w:tcPr>
            <w:tcW w:w="3546" w:type="dxa"/>
            <w:gridSpan w:val="3"/>
            <w:shd w:val="clear" w:color="auto" w:fill="B8CCE4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C7308">
              <w:rPr>
                <w:rFonts w:ascii="Times New Roman" w:hAnsi="Times New Roman"/>
                <w:b/>
                <w:sz w:val="18"/>
                <w:szCs w:val="18"/>
              </w:rPr>
              <w:t>CATATAN</w:t>
            </w:r>
          </w:p>
        </w:tc>
        <w:tc>
          <w:tcPr>
            <w:tcW w:w="7589" w:type="dxa"/>
            <w:gridSpan w:val="16"/>
            <w:vAlign w:val="center"/>
          </w:tcPr>
          <w:p w:rsidR="006C7308" w:rsidRPr="006C7308" w:rsidRDefault="006C7308" w:rsidP="006C73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7308">
              <w:rPr>
                <w:rFonts w:ascii="Times New Roman" w:hAnsi="Times New Roman"/>
                <w:sz w:val="18"/>
                <w:szCs w:val="18"/>
              </w:rPr>
              <w:t>PdP tidak dapat dijalankan pada hari ini kerana _______________________________</w:t>
            </w:r>
          </w:p>
        </w:tc>
      </w:tr>
    </w:tbl>
    <w:p w:rsidR="006C7308" w:rsidRDefault="006C7308" w:rsidP="006C7308">
      <w:pPr>
        <w:spacing w:after="0" w:line="240" w:lineRule="auto"/>
      </w:pPr>
    </w:p>
    <w:sectPr w:rsidR="006C7308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471" w:rsidRDefault="00176471" w:rsidP="001142F4">
      <w:pPr>
        <w:spacing w:after="0" w:line="240" w:lineRule="auto"/>
      </w:pPr>
      <w:r>
        <w:separator/>
      </w:r>
    </w:p>
  </w:endnote>
  <w:endnote w:type="continuationSeparator" w:id="1">
    <w:p w:rsidR="00176471" w:rsidRDefault="00176471" w:rsidP="0011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471" w:rsidRDefault="00176471" w:rsidP="001142F4">
      <w:pPr>
        <w:spacing w:after="0" w:line="240" w:lineRule="auto"/>
      </w:pPr>
      <w:r>
        <w:separator/>
      </w:r>
    </w:p>
  </w:footnote>
  <w:footnote w:type="continuationSeparator" w:id="1">
    <w:p w:rsidR="00176471" w:rsidRDefault="00176471" w:rsidP="00114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360"/>
    <w:multiLevelType w:val="hybridMultilevel"/>
    <w:tmpl w:val="C7CA193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40ACB"/>
    <w:multiLevelType w:val="hybridMultilevel"/>
    <w:tmpl w:val="66565656"/>
    <w:lvl w:ilvl="0" w:tplc="844E2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D3BDB"/>
    <w:multiLevelType w:val="hybridMultilevel"/>
    <w:tmpl w:val="151A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537E8"/>
    <w:multiLevelType w:val="hybridMultilevel"/>
    <w:tmpl w:val="F850DD1C"/>
    <w:lvl w:ilvl="0" w:tplc="49409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A09A1"/>
    <w:multiLevelType w:val="hybridMultilevel"/>
    <w:tmpl w:val="1C02DB8E"/>
    <w:lvl w:ilvl="0" w:tplc="1FA090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B59A0"/>
    <w:multiLevelType w:val="hybridMultilevel"/>
    <w:tmpl w:val="A6582E54"/>
    <w:lvl w:ilvl="0" w:tplc="D8EEAAAE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43123"/>
    <w:multiLevelType w:val="hybridMultilevel"/>
    <w:tmpl w:val="9A9CDE56"/>
    <w:lvl w:ilvl="0" w:tplc="844E277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8015C"/>
    <w:multiLevelType w:val="hybridMultilevel"/>
    <w:tmpl w:val="676ABB16"/>
    <w:lvl w:ilvl="0" w:tplc="49409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04836"/>
    <w:multiLevelType w:val="hybridMultilevel"/>
    <w:tmpl w:val="676ABB16"/>
    <w:lvl w:ilvl="0" w:tplc="49409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B6A84"/>
    <w:multiLevelType w:val="hybridMultilevel"/>
    <w:tmpl w:val="55A8670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630EA"/>
    <w:multiLevelType w:val="hybridMultilevel"/>
    <w:tmpl w:val="87A8A114"/>
    <w:lvl w:ilvl="0" w:tplc="844E277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2"/>
  </w:num>
  <w:num w:numId="5">
    <w:abstractNumId w:val="3"/>
  </w:num>
  <w:num w:numId="6">
    <w:abstractNumId w:val="12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2BE7"/>
    <w:rsid w:val="000014EC"/>
    <w:rsid w:val="00001F88"/>
    <w:rsid w:val="00013B14"/>
    <w:rsid w:val="00070A21"/>
    <w:rsid w:val="0008161A"/>
    <w:rsid w:val="000A7E59"/>
    <w:rsid w:val="001142F4"/>
    <w:rsid w:val="001411B4"/>
    <w:rsid w:val="00176471"/>
    <w:rsid w:val="001D4959"/>
    <w:rsid w:val="002034B4"/>
    <w:rsid w:val="002900E9"/>
    <w:rsid w:val="002C4167"/>
    <w:rsid w:val="003200F9"/>
    <w:rsid w:val="00361897"/>
    <w:rsid w:val="00396265"/>
    <w:rsid w:val="003D28C5"/>
    <w:rsid w:val="004210D1"/>
    <w:rsid w:val="00436ACB"/>
    <w:rsid w:val="004A452B"/>
    <w:rsid w:val="004B3576"/>
    <w:rsid w:val="004C00B7"/>
    <w:rsid w:val="0058265F"/>
    <w:rsid w:val="00590306"/>
    <w:rsid w:val="005B0EA8"/>
    <w:rsid w:val="005D48F3"/>
    <w:rsid w:val="005E1736"/>
    <w:rsid w:val="005F559C"/>
    <w:rsid w:val="0060404B"/>
    <w:rsid w:val="006222DE"/>
    <w:rsid w:val="0064624B"/>
    <w:rsid w:val="006536FE"/>
    <w:rsid w:val="006627DC"/>
    <w:rsid w:val="00676314"/>
    <w:rsid w:val="00693677"/>
    <w:rsid w:val="006A7DC5"/>
    <w:rsid w:val="006B4965"/>
    <w:rsid w:val="006C3AA0"/>
    <w:rsid w:val="006C7308"/>
    <w:rsid w:val="006F3239"/>
    <w:rsid w:val="007171BC"/>
    <w:rsid w:val="00722652"/>
    <w:rsid w:val="00745FDE"/>
    <w:rsid w:val="00762CD1"/>
    <w:rsid w:val="00765A7C"/>
    <w:rsid w:val="0078017F"/>
    <w:rsid w:val="00785A43"/>
    <w:rsid w:val="00793046"/>
    <w:rsid w:val="007B1A6D"/>
    <w:rsid w:val="007B6BDE"/>
    <w:rsid w:val="007C2E46"/>
    <w:rsid w:val="007E000D"/>
    <w:rsid w:val="0080733D"/>
    <w:rsid w:val="00815E26"/>
    <w:rsid w:val="008319DD"/>
    <w:rsid w:val="00856F96"/>
    <w:rsid w:val="00863A5F"/>
    <w:rsid w:val="00897B33"/>
    <w:rsid w:val="009208EE"/>
    <w:rsid w:val="00966D75"/>
    <w:rsid w:val="00983394"/>
    <w:rsid w:val="009A2BE7"/>
    <w:rsid w:val="009A6577"/>
    <w:rsid w:val="009F5CF6"/>
    <w:rsid w:val="00A06EBC"/>
    <w:rsid w:val="00A17659"/>
    <w:rsid w:val="00A72318"/>
    <w:rsid w:val="00A9165E"/>
    <w:rsid w:val="00A92F5A"/>
    <w:rsid w:val="00AE2BBC"/>
    <w:rsid w:val="00AE7EF0"/>
    <w:rsid w:val="00B2299B"/>
    <w:rsid w:val="00B22E48"/>
    <w:rsid w:val="00B37EDB"/>
    <w:rsid w:val="00B84404"/>
    <w:rsid w:val="00BB0D53"/>
    <w:rsid w:val="00C158A3"/>
    <w:rsid w:val="00C600BB"/>
    <w:rsid w:val="00CA0432"/>
    <w:rsid w:val="00CB53F7"/>
    <w:rsid w:val="00CB7989"/>
    <w:rsid w:val="00D069BA"/>
    <w:rsid w:val="00DA5BD3"/>
    <w:rsid w:val="00DB50BB"/>
    <w:rsid w:val="00E05DC7"/>
    <w:rsid w:val="00E875BB"/>
    <w:rsid w:val="00EA664E"/>
    <w:rsid w:val="00ED1634"/>
    <w:rsid w:val="00F16B3E"/>
    <w:rsid w:val="00F36F1D"/>
    <w:rsid w:val="00F539A9"/>
    <w:rsid w:val="00F95FE3"/>
    <w:rsid w:val="00FB4D3B"/>
    <w:rsid w:val="00FD0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42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42F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142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42F4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System8000</cp:lastModifiedBy>
  <cp:revision>6</cp:revision>
  <cp:lastPrinted>2024-09-05T08:28:00Z</cp:lastPrinted>
  <dcterms:created xsi:type="dcterms:W3CDTF">2024-11-20T02:33:00Z</dcterms:created>
  <dcterms:modified xsi:type="dcterms:W3CDTF">2024-11-27T08:41:00Z</dcterms:modified>
</cp:coreProperties>
</file>